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142B2" w14:textId="77777777"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="00490F72">
        <w:rPr>
          <w:sz w:val="24"/>
          <w:szCs w:val="24"/>
        </w:rPr>
        <w:t>1</w:t>
      </w:r>
    </w:p>
    <w:p w14:paraId="1B4885C0" w14:textId="77777777"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483FDD7B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3CE3008E" w14:textId="77777777" w:rsidR="004A1240" w:rsidRDefault="00A53884" w:rsidP="004A12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0C182B">
        <w:rPr>
          <w:b/>
          <w:sz w:val="24"/>
          <w:szCs w:val="24"/>
        </w:rPr>
        <w:t xml:space="preserve"> </w:t>
      </w:r>
      <w:r w:rsidR="004A1240">
        <w:rPr>
          <w:b/>
          <w:sz w:val="24"/>
          <w:szCs w:val="24"/>
        </w:rPr>
        <w:t xml:space="preserve"> ДОГОВОР №  </w:t>
      </w:r>
    </w:p>
    <w:p w14:paraId="6B99234C" w14:textId="77777777" w:rsidR="004A1240" w:rsidRDefault="004A1240" w:rsidP="004A12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6CEC0109" w14:textId="77777777" w:rsidR="004A1240" w:rsidRDefault="004A1240" w:rsidP="004A1240">
      <w:pPr>
        <w:jc w:val="center"/>
        <w:rPr>
          <w:b/>
          <w:sz w:val="24"/>
          <w:szCs w:val="24"/>
        </w:rPr>
      </w:pPr>
    </w:p>
    <w:p w14:paraId="34F09BCC" w14:textId="77777777" w:rsidR="004A1240" w:rsidRDefault="004A1240" w:rsidP="004A12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0D95BFBF" w14:textId="2DC497D1" w:rsidR="004A1240" w:rsidRDefault="004A1240" w:rsidP="004A12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 две тысячи двадцать </w:t>
      </w:r>
      <w:r w:rsidR="00223E37">
        <w:rPr>
          <w:b/>
          <w:sz w:val="24"/>
          <w:szCs w:val="24"/>
        </w:rPr>
        <w:t>пятого</w:t>
      </w:r>
      <w:r>
        <w:rPr>
          <w:b/>
          <w:sz w:val="24"/>
          <w:szCs w:val="24"/>
        </w:rPr>
        <w:t xml:space="preserve"> года</w:t>
      </w:r>
      <w:bookmarkStart w:id="0" w:name="_GoBack"/>
      <w:bookmarkEnd w:id="0"/>
    </w:p>
    <w:p w14:paraId="44E9C5AC" w14:textId="77777777" w:rsidR="004A1240" w:rsidRDefault="004A1240" w:rsidP="004A1240">
      <w:pPr>
        <w:jc w:val="both"/>
        <w:rPr>
          <w:b/>
          <w:sz w:val="24"/>
          <w:szCs w:val="24"/>
        </w:rPr>
      </w:pPr>
    </w:p>
    <w:p w14:paraId="575135AB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6184C752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администрации муниципального района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3DDF8BB3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FF35FB" w14:textId="77777777" w:rsidR="004A1240" w:rsidRDefault="004A1240" w:rsidP="004A1240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30C6C3DD" w14:textId="77777777" w:rsidR="004A1240" w:rsidRDefault="004A1240" w:rsidP="004A1240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5454BB6B" w14:textId="77777777" w:rsidR="004A1240" w:rsidRDefault="004A1240" w:rsidP="004A124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14:paraId="51A6D24F" w14:textId="77777777" w:rsidR="004A1240" w:rsidRDefault="004A1240" w:rsidP="004A1240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земельный участок _________________________________________.</w:t>
      </w:r>
    </w:p>
    <w:p w14:paraId="07DF03C2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119FE1E7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Земельный участок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3DAA05C7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3EAC793C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79B3D9BF" w14:textId="77777777" w:rsidR="004A1240" w:rsidRDefault="004A1240" w:rsidP="004A1240">
      <w:pPr>
        <w:jc w:val="both"/>
        <w:rPr>
          <w:sz w:val="24"/>
          <w:szCs w:val="24"/>
        </w:rPr>
      </w:pPr>
    </w:p>
    <w:p w14:paraId="03B56442" w14:textId="77777777" w:rsidR="004A1240" w:rsidRDefault="004A1240" w:rsidP="004A1240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60D3F2CB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3E164624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778D983C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 с учетом НДС, путем перечисления денежных средств </w:t>
      </w:r>
      <w:r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>
        <w:rPr>
          <w:sz w:val="24"/>
          <w:szCs w:val="24"/>
        </w:rPr>
        <w:t xml:space="preserve">единовременно, на следующие реквизиты: </w:t>
      </w:r>
    </w:p>
    <w:p w14:paraId="0E1628BE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0325A6B7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56797BF7" w14:textId="77777777" w:rsidR="004A1240" w:rsidRDefault="004A1240" w:rsidP="004A1240">
      <w:pPr>
        <w:jc w:val="both"/>
        <w:rPr>
          <w:sz w:val="24"/>
          <w:szCs w:val="24"/>
        </w:rPr>
      </w:pPr>
      <w:bookmarkStart w:id="1" w:name="_Hlk117262195"/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 xml:space="preserve">_____ руб. </w:t>
      </w:r>
      <w:r>
        <w:rPr>
          <w:sz w:val="24"/>
          <w:szCs w:val="24"/>
        </w:rPr>
        <w:t>(_________ рублей _________ копеек) – в бюджет муниципального образования муниципального района «Печора»:</w:t>
      </w:r>
    </w:p>
    <w:p w14:paraId="0D95A97F" w14:textId="77777777" w:rsidR="004A1240" w:rsidRDefault="004A1240" w:rsidP="004A1240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06025 05 0000 430</w:t>
      </w:r>
      <w:r>
        <w:rPr>
          <w:bCs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районов»,</w:t>
      </w:r>
    </w:p>
    <w:p w14:paraId="419433CB" w14:textId="77777777" w:rsidR="004A1240" w:rsidRDefault="004A1240" w:rsidP="004A124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Назначение платежа: </w:t>
      </w:r>
      <w:bookmarkStart w:id="2" w:name="_Hlk116996723"/>
      <w:r>
        <w:rPr>
          <w:bCs/>
          <w:sz w:val="24"/>
          <w:szCs w:val="24"/>
        </w:rPr>
        <w:t>Оплата за приобретение земельного участка по договору купли-продажи.</w:t>
      </w:r>
    </w:p>
    <w:bookmarkEnd w:id="2"/>
    <w:p w14:paraId="6D93D799" w14:textId="77777777" w:rsidR="004A1240" w:rsidRDefault="004A1240" w:rsidP="004A1240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1"/>
    <w:p w14:paraId="5BC2F527" w14:textId="77777777" w:rsidR="004A1240" w:rsidRDefault="004A1240" w:rsidP="004A1240">
      <w:pPr>
        <w:jc w:val="both"/>
        <w:rPr>
          <w:sz w:val="24"/>
          <w:szCs w:val="24"/>
          <w:u w:val="single"/>
        </w:rPr>
      </w:pPr>
    </w:p>
    <w:p w14:paraId="6143BAA6" w14:textId="77777777" w:rsidR="004A1240" w:rsidRDefault="004A1240" w:rsidP="004A1240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7E5C5834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37B0C44B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13673F66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7AF7F0D6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14DF3835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>- _____ руб. (_________ рублей _________ копеек) – в бюджет муниципального образования муниципального района «Печора»:</w:t>
      </w:r>
    </w:p>
    <w:p w14:paraId="527C0379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Получатель – 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018702501, ОКТМО 87620101, КБК 963 1 14 06025 05 0000 430 – «доходы от продажи земельных участков, находящихся в собственности муниципальных районов»,</w:t>
      </w:r>
    </w:p>
    <w:p w14:paraId="7A9E17F6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14:paraId="1E0A44DC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0B007594" w14:textId="77777777" w:rsidR="004A1240" w:rsidRDefault="004A1240" w:rsidP="004A1240">
      <w:pPr>
        <w:jc w:val="both"/>
        <w:rPr>
          <w:sz w:val="24"/>
          <w:szCs w:val="24"/>
          <w:u w:val="single"/>
        </w:rPr>
      </w:pPr>
    </w:p>
    <w:p w14:paraId="2BAB7773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6C123198" w14:textId="77777777" w:rsidR="004A1240" w:rsidRDefault="004A1240" w:rsidP="004A1240">
      <w:pPr>
        <w:jc w:val="both"/>
        <w:rPr>
          <w:sz w:val="24"/>
          <w:szCs w:val="24"/>
        </w:rPr>
      </w:pPr>
    </w:p>
    <w:p w14:paraId="1105849D" w14:textId="77777777" w:rsidR="004A1240" w:rsidRDefault="004A1240" w:rsidP="004A1240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1BBD4032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46548ABE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345B66ED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31886C03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59A487BB" w14:textId="77777777" w:rsidR="004A1240" w:rsidRDefault="004A1240" w:rsidP="004A124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17F7E634" w14:textId="77777777" w:rsidR="004A1240" w:rsidRDefault="004A1240" w:rsidP="004A124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1C47277E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70C2D500" w14:textId="77777777" w:rsidR="004A1240" w:rsidRDefault="004A1240" w:rsidP="004A124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7D726518" w14:textId="77777777" w:rsidR="004A1240" w:rsidRDefault="004A1240" w:rsidP="004A124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289D52EA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3682A4F7" w14:textId="77777777" w:rsidR="004A1240" w:rsidRDefault="004A1240" w:rsidP="004A1240">
      <w:pPr>
        <w:numPr>
          <w:ilvl w:val="1"/>
          <w:numId w:val="7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4CFF55EC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7A900F6E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с даты </w:t>
      </w:r>
      <w:proofErr w:type="gramStart"/>
      <w:r>
        <w:rPr>
          <w:sz w:val="24"/>
          <w:szCs w:val="24"/>
        </w:rPr>
        <w:t>отправления</w:t>
      </w:r>
      <w:proofErr w:type="gramEnd"/>
      <w:r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</w:t>
      </w:r>
      <w:r>
        <w:rPr>
          <w:sz w:val="24"/>
          <w:szCs w:val="24"/>
        </w:rPr>
        <w:lastRenderedPageBreak/>
        <w:t>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03ACE0DB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1A3AE8A2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60FB55BB" w14:textId="77777777" w:rsidR="004A1240" w:rsidRDefault="004A1240" w:rsidP="004A1240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2514E0B2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2CFCC683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8584BC1" w14:textId="77777777" w:rsidR="004A1240" w:rsidRDefault="004A1240" w:rsidP="004A1240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6E5F25D8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>
        <w:rPr>
          <w:sz w:val="24"/>
          <w:szCs w:val="24"/>
        </w:rPr>
        <w:t>РК  в</w:t>
      </w:r>
      <w:proofErr w:type="gramEnd"/>
      <w:r>
        <w:rPr>
          <w:sz w:val="24"/>
          <w:szCs w:val="24"/>
        </w:rPr>
        <w:t xml:space="preserve"> установленном законодательством порядке.</w:t>
      </w:r>
    </w:p>
    <w:p w14:paraId="533BBDB0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35E8EA45" w14:textId="77777777" w:rsidR="004A1240" w:rsidRDefault="004A1240" w:rsidP="004A1240">
      <w:pPr>
        <w:numPr>
          <w:ilvl w:val="0"/>
          <w:numId w:val="12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43703108" w14:textId="77777777" w:rsidR="004A1240" w:rsidRDefault="004A1240" w:rsidP="004A1240">
      <w:pPr>
        <w:numPr>
          <w:ilvl w:val="0"/>
          <w:numId w:val="12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4215E330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CB975C3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51E7A510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4A1240" w14:paraId="3286043D" w14:textId="77777777" w:rsidTr="004A1240">
        <w:trPr>
          <w:trHeight w:val="2131"/>
        </w:trPr>
        <w:tc>
          <w:tcPr>
            <w:tcW w:w="4644" w:type="dxa"/>
          </w:tcPr>
          <w:p w14:paraId="3EB42DE1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2150ED21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-</w:t>
            </w:r>
          </w:p>
          <w:p w14:paraId="38A5BD0B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49520F5C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6C241762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Адрес: 169600 Республика Коми </w:t>
            </w:r>
            <w:proofErr w:type="spellStart"/>
            <w:r>
              <w:rPr>
                <w:sz w:val="24"/>
                <w:szCs w:val="24"/>
                <w:lang w:eastAsia="en-US"/>
              </w:rPr>
              <w:t>г.Печора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Печорский проспект, д.46</w:t>
            </w:r>
          </w:p>
          <w:p w14:paraId="3FA1F812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43B6B2EA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52FA95D2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725278D2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60F200D4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3F16BEA0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669BD265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02E35778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669F43D9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06FAD0F3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5F2EC115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1FB2356C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12B82E34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3ED13CAF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7C11DD76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</w:p>
          <w:p w14:paraId="5469FA8B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00BD77F3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ИНН/</w:t>
            </w:r>
            <w:proofErr w:type="gramStart"/>
            <w:r>
              <w:rPr>
                <w:sz w:val="24"/>
                <w:szCs w:val="24"/>
                <w:lang w:eastAsia="en-US"/>
              </w:rPr>
              <w:t>КПП  _</w:t>
            </w:r>
            <w:proofErr w:type="gramEnd"/>
            <w:r>
              <w:rPr>
                <w:sz w:val="24"/>
                <w:szCs w:val="24"/>
                <w:lang w:eastAsia="en-US"/>
              </w:rPr>
              <w:t>_______________</w:t>
            </w:r>
          </w:p>
          <w:p w14:paraId="7FAF4365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ОРГН _________________</w:t>
            </w:r>
          </w:p>
          <w:p w14:paraId="01B97AA6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3A2E22F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ACC0189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F63DB28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4DB6713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00DF9B4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33131E6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15437A5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6E78EC8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C5D6055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5454FE7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7F174581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AD257FB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5A5D59A5" w14:textId="77777777" w:rsidR="004A1240" w:rsidRDefault="004A1240" w:rsidP="004A1240">
      <w:pPr>
        <w:rPr>
          <w:i/>
          <w:szCs w:val="26"/>
        </w:rPr>
      </w:pPr>
    </w:p>
    <w:p w14:paraId="7BEB68CA" w14:textId="5C9B0BF5" w:rsidR="00284BCF" w:rsidRDefault="00284BCF" w:rsidP="004A1240">
      <w:pPr>
        <w:jc w:val="center"/>
      </w:pPr>
    </w:p>
    <w:sectPr w:rsidR="00284BCF" w:rsidSect="00490F72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B179B"/>
    <w:multiLevelType w:val="multilevel"/>
    <w:tmpl w:val="E47A97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 w15:restartNumberingAfterBreak="0">
    <w:nsid w:val="640B3B69"/>
    <w:multiLevelType w:val="hybridMultilevel"/>
    <w:tmpl w:val="BA0ACC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0C182B"/>
    <w:rsid w:val="00223E37"/>
    <w:rsid w:val="00284BCF"/>
    <w:rsid w:val="00310278"/>
    <w:rsid w:val="00322E1B"/>
    <w:rsid w:val="00426421"/>
    <w:rsid w:val="00490F72"/>
    <w:rsid w:val="004A1240"/>
    <w:rsid w:val="00772396"/>
    <w:rsid w:val="00815E4D"/>
    <w:rsid w:val="00A53884"/>
    <w:rsid w:val="00A83072"/>
    <w:rsid w:val="00BB5B5A"/>
    <w:rsid w:val="00C9307F"/>
    <w:rsid w:val="00D61226"/>
    <w:rsid w:val="00F35D83"/>
    <w:rsid w:val="00F6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2258"/>
  <w15:docId w15:val="{CBA23DC4-CC0F-4848-B741-FEC69577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1794</Words>
  <Characters>10232</Characters>
  <Application>Microsoft Office Word</Application>
  <DocSecurity>0</DocSecurity>
  <Lines>85</Lines>
  <Paragraphs>24</Paragraphs>
  <ScaleCrop>false</ScaleCrop>
  <Company/>
  <LinksUpToDate>false</LinksUpToDate>
  <CharactersWithSpaces>12002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23</cp:revision>
  <dcterms:created xsi:type="dcterms:W3CDTF">2019-07-15T17:41:00Z</dcterms:created>
  <dcterms:modified xsi:type="dcterms:W3CDTF">2025-10-30T07:15:00Z</dcterms:modified>
</cp:coreProperties>
</file>